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F952A" w14:textId="02DC85AF" w:rsidR="009D17E8" w:rsidRDefault="00A46650">
      <w:r>
        <w:rPr>
          <w:noProof/>
        </w:rPr>
        <w:drawing>
          <wp:anchor distT="0" distB="0" distL="114300" distR="114300" simplePos="0" relativeHeight="251658240" behindDoc="1" locked="0" layoutInCell="1" allowOverlap="1" wp14:anchorId="61012DB7" wp14:editId="2BDDB13B">
            <wp:simplePos x="0" y="0"/>
            <wp:positionH relativeFrom="column">
              <wp:posOffset>-914400</wp:posOffset>
            </wp:positionH>
            <wp:positionV relativeFrom="paragraph">
              <wp:posOffset>-877062</wp:posOffset>
            </wp:positionV>
            <wp:extent cx="7754112" cy="10034782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34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1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50"/>
    <w:rsid w:val="009D17E8"/>
    <w:rsid w:val="00A4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6C8A"/>
  <w15:chartTrackingRefBased/>
  <w15:docId w15:val="{C7C615CC-5B87-2C40-A388-6DFF73F2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2024-07-12T19:26:00Z</dcterms:created>
  <dcterms:modified xsi:type="dcterms:W3CDTF">2024-07-12T19:27:00Z</dcterms:modified>
</cp:coreProperties>
</file>